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FE1BC6" w14:textId="415030D6" w:rsidR="004F11FA" w:rsidRDefault="004F11FA">
      <w:r w:rsidRPr="004F11FA">
        <w:drawing>
          <wp:inline distT="0" distB="0" distL="0" distR="0" wp14:anchorId="3C6E5E34" wp14:editId="7A637841">
            <wp:extent cx="5400040" cy="3088640"/>
            <wp:effectExtent l="0" t="0" r="0" b="0"/>
            <wp:docPr id="1" name="Imagen 1" descr="Tabl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 descr="Tabla&#10;&#10;Descripción generada automáticamente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8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F11FA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11FA"/>
    <w:rsid w:val="004F11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B86D95B"/>
  <w15:chartTrackingRefBased/>
  <w15:docId w15:val="{552AABD4-F27A-45BA-B3F2-765814EAA9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Samantha Flores</dc:creator>
  <cp:keywords/>
  <dc:description/>
  <cp:lastModifiedBy>Samantha Flores</cp:lastModifiedBy>
  <cp:revision>1</cp:revision>
  <dcterms:created xsi:type="dcterms:W3CDTF">2022-06-03T14:59:00Z</dcterms:created>
  <dcterms:modified xsi:type="dcterms:W3CDTF">2022-06-03T15:00:00Z</dcterms:modified>
</cp:coreProperties>
</file>